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Ascona HKS shell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431525H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