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METALLICA - DELLIG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HD440060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